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87FE" w14:textId="72DDC12E" w:rsidR="00442ABD" w:rsidRDefault="00442ABD" w:rsidP="00442ABD">
      <w:pPr>
        <w:spacing w:after="0"/>
        <w:ind w:left="216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Torch Lake Township</w:t>
      </w:r>
    </w:p>
    <w:p w14:paraId="54270BBD" w14:textId="77777777" w:rsidR="00442ABD" w:rsidRDefault="00442ABD" w:rsidP="00442AB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Community Services Building</w:t>
      </w:r>
    </w:p>
    <w:p w14:paraId="78FA4426" w14:textId="77777777" w:rsidR="00442ABD" w:rsidRDefault="00442ABD" w:rsidP="00442A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2355 North US 31, Kewadin, Michigan 49648</w:t>
      </w:r>
    </w:p>
    <w:p w14:paraId="341554A0" w14:textId="75EFC5B3" w:rsidR="00442ABD" w:rsidRDefault="0057103D" w:rsidP="0057103D">
      <w:pPr>
        <w:spacing w:after="0"/>
      </w:pPr>
      <w:r>
        <w:t xml:space="preserve">                                                            </w:t>
      </w:r>
      <w:hyperlink r:id="rId10" w:history="1">
        <w:r w:rsidRPr="00C41B98">
          <w:rPr>
            <w:rStyle w:val="Hyperlink"/>
          </w:rPr>
          <w:t>www.torchlaketownship.org</w:t>
        </w:r>
      </w:hyperlink>
    </w:p>
    <w:p w14:paraId="315C4A7A" w14:textId="77777777" w:rsidR="00442ABD" w:rsidRDefault="00442ABD" w:rsidP="00442AB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A207AE" w14:textId="07F0B22E" w:rsidR="00442ABD" w:rsidRDefault="006462D1" w:rsidP="006462D1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</w:t>
      </w:r>
      <w:r w:rsidR="0057103D">
        <w:rPr>
          <w:rFonts w:ascii="Arial" w:hAnsi="Arial" w:cs="Arial"/>
          <w:sz w:val="32"/>
          <w:szCs w:val="32"/>
        </w:rPr>
        <w:t xml:space="preserve"> S</w:t>
      </w:r>
      <w:r w:rsidR="00824FDE">
        <w:rPr>
          <w:rFonts w:ascii="Arial" w:hAnsi="Arial" w:cs="Arial"/>
          <w:sz w:val="32"/>
          <w:szCs w:val="32"/>
        </w:rPr>
        <w:t xml:space="preserve">PECIAL </w:t>
      </w:r>
      <w:r w:rsidR="0057103D">
        <w:rPr>
          <w:rFonts w:ascii="Arial" w:hAnsi="Arial" w:cs="Arial"/>
          <w:sz w:val="32"/>
          <w:szCs w:val="32"/>
        </w:rPr>
        <w:t>BOARD MEETING</w:t>
      </w:r>
    </w:p>
    <w:p w14:paraId="37F03C6B" w14:textId="3CB035C3" w:rsidR="008F6F3A" w:rsidRDefault="008F6F3A" w:rsidP="006462D1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E02DB6">
        <w:rPr>
          <w:rFonts w:ascii="Arial" w:hAnsi="Arial" w:cs="Arial"/>
          <w:sz w:val="32"/>
          <w:szCs w:val="32"/>
        </w:rPr>
        <w:t>PUBLIC MEETING</w:t>
      </w:r>
    </w:p>
    <w:p w14:paraId="37FF7CDE" w14:textId="77777777" w:rsidR="003F7763" w:rsidRDefault="003F7763" w:rsidP="006462D1">
      <w:pPr>
        <w:spacing w:after="0"/>
        <w:rPr>
          <w:rFonts w:ascii="Arial" w:hAnsi="Arial" w:cs="Arial"/>
          <w:sz w:val="32"/>
          <w:szCs w:val="32"/>
        </w:rPr>
      </w:pPr>
    </w:p>
    <w:p w14:paraId="2F0D847D" w14:textId="6A36AEC6" w:rsidR="00442ABD" w:rsidRPr="003F7763" w:rsidRDefault="006462D1" w:rsidP="006462D1">
      <w:pPr>
        <w:spacing w:after="1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BE00C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="00E13167">
        <w:rPr>
          <w:rFonts w:ascii="Arial" w:hAnsi="Arial" w:cs="Arial"/>
          <w:b/>
          <w:bCs/>
          <w:color w:val="EE0000"/>
          <w:sz w:val="32"/>
          <w:szCs w:val="32"/>
        </w:rPr>
        <w:t>TUESDAY</w:t>
      </w:r>
      <w:r w:rsidR="003D5F78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, </w:t>
      </w:r>
      <w:r w:rsidR="002476ED">
        <w:rPr>
          <w:rFonts w:ascii="Arial" w:hAnsi="Arial" w:cs="Arial"/>
          <w:b/>
          <w:bCs/>
          <w:color w:val="EE0000"/>
          <w:sz w:val="32"/>
          <w:szCs w:val="32"/>
        </w:rPr>
        <w:t>MAY</w:t>
      </w:r>
      <w:r w:rsidR="00024835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  <w:r w:rsidR="00E13167">
        <w:rPr>
          <w:rFonts w:ascii="Arial" w:hAnsi="Arial" w:cs="Arial"/>
          <w:b/>
          <w:bCs/>
          <w:color w:val="EE0000"/>
          <w:sz w:val="32"/>
          <w:szCs w:val="32"/>
        </w:rPr>
        <w:t>1</w:t>
      </w:r>
      <w:r w:rsidR="001D46B8">
        <w:rPr>
          <w:rFonts w:ascii="Arial" w:hAnsi="Arial" w:cs="Arial"/>
          <w:b/>
          <w:bCs/>
          <w:color w:val="EE0000"/>
          <w:sz w:val="32"/>
          <w:szCs w:val="32"/>
        </w:rPr>
        <w:t>4</w:t>
      </w:r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, </w:t>
      </w:r>
      <w:proofErr w:type="gramStart"/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>202</w:t>
      </w:r>
      <w:r w:rsidR="00C348C0" w:rsidRPr="003F7763">
        <w:rPr>
          <w:rFonts w:ascii="Arial" w:hAnsi="Arial" w:cs="Arial"/>
          <w:b/>
          <w:bCs/>
          <w:color w:val="EE0000"/>
          <w:sz w:val="32"/>
          <w:szCs w:val="32"/>
        </w:rPr>
        <w:t>6</w:t>
      </w:r>
      <w:proofErr w:type="gramEnd"/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  <w:r w:rsidR="00C635C8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AT </w:t>
      </w:r>
      <w:r w:rsidR="00E13167">
        <w:rPr>
          <w:rFonts w:ascii="Arial" w:hAnsi="Arial" w:cs="Arial"/>
          <w:b/>
          <w:bCs/>
          <w:color w:val="EE0000"/>
          <w:sz w:val="32"/>
          <w:szCs w:val="32"/>
        </w:rPr>
        <w:t>9 A</w:t>
      </w:r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>M</w:t>
      </w:r>
      <w:r w:rsidR="00036B84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</w:p>
    <w:p w14:paraId="41B2C082" w14:textId="75D5B24B" w:rsidR="00095580" w:rsidRDefault="00090BAF" w:rsidP="006462D1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462D1">
        <w:rPr>
          <w:rFonts w:ascii="Arial" w:hAnsi="Arial" w:cs="Arial"/>
          <w:color w:val="FF0000"/>
          <w:sz w:val="28"/>
          <w:szCs w:val="28"/>
        </w:rPr>
        <w:t xml:space="preserve">                                         </w:t>
      </w:r>
    </w:p>
    <w:p w14:paraId="10B2C9E2" w14:textId="4A43B1EC" w:rsidR="0013496D" w:rsidRPr="008E1FCC" w:rsidRDefault="008F6F3A" w:rsidP="002C25A0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FF0000"/>
          <w:u w:val="single"/>
        </w:rPr>
      </w:pPr>
      <w:r w:rsidRPr="008F6F3A">
        <w:rPr>
          <w:rFonts w:ascii="Arial" w:hAnsi="Arial" w:cs="Arial"/>
          <w:b/>
          <w:bCs/>
          <w:color w:val="FF0000"/>
        </w:rPr>
        <w:t xml:space="preserve">                                 </w:t>
      </w:r>
      <w:r w:rsidR="003A15D7">
        <w:rPr>
          <w:rFonts w:ascii="Arial" w:hAnsi="Arial" w:cs="Arial"/>
          <w:b/>
          <w:bCs/>
          <w:color w:val="FF0000"/>
          <w:u w:val="single"/>
        </w:rPr>
        <w:t>THERE WILL BE NO YOUTUBE STREAMING</w:t>
      </w:r>
      <w:r w:rsidR="0035004F">
        <w:rPr>
          <w:rFonts w:ascii="Arial" w:hAnsi="Arial" w:cs="Arial"/>
          <w:b/>
          <w:bCs/>
          <w:color w:val="FF0000"/>
          <w:u w:val="single"/>
        </w:rPr>
        <w:t xml:space="preserve"> </w:t>
      </w:r>
    </w:p>
    <w:p w14:paraId="1F7BA925" w14:textId="346B3A92" w:rsidR="002C25A0" w:rsidRPr="008E1FCC" w:rsidRDefault="002C25A0" w:rsidP="002C25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</w:pPr>
      <w:r w:rsidRPr="008E1FCC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 xml:space="preserve"> </w:t>
      </w:r>
    </w:p>
    <w:p w14:paraId="0D6511EF" w14:textId="48D2369F" w:rsidR="00442ABD" w:rsidRDefault="00442ABD" w:rsidP="00442ABD">
      <w:pPr>
        <w:rPr>
          <w:rFonts w:ascii="Arial" w:hAnsi="Arial" w:cs="Arial"/>
          <w:b/>
          <w:bCs/>
          <w:color w:val="C00000"/>
        </w:rPr>
      </w:pPr>
    </w:p>
    <w:p w14:paraId="796DBD83" w14:textId="32A75DAC" w:rsidR="00442ABD" w:rsidRDefault="00442ABD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(Please turn off all cell phones.)</w:t>
      </w:r>
    </w:p>
    <w:p w14:paraId="00D38BD9" w14:textId="7DCA0432" w:rsidR="00D315CD" w:rsidRDefault="00D315CD" w:rsidP="00D315CD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primary purpose of this meeting is</w:t>
      </w:r>
      <w:r w:rsidR="00C01873">
        <w:rPr>
          <w:rFonts w:ascii="Arial" w:hAnsi="Arial" w:cs="Arial"/>
          <w:sz w:val="24"/>
          <w:szCs w:val="24"/>
        </w:rPr>
        <w:t xml:space="preserve"> </w:t>
      </w:r>
      <w:r w:rsidR="00095580">
        <w:rPr>
          <w:rFonts w:ascii="Arial" w:hAnsi="Arial" w:cs="Arial"/>
          <w:sz w:val="24"/>
          <w:szCs w:val="24"/>
        </w:rPr>
        <w:t xml:space="preserve">to </w:t>
      </w:r>
      <w:r w:rsidR="00E433E5">
        <w:rPr>
          <w:rFonts w:ascii="Arial" w:hAnsi="Arial" w:cs="Arial"/>
          <w:sz w:val="24"/>
          <w:szCs w:val="24"/>
        </w:rPr>
        <w:t>discuss the agenda items listed below. Any a</w:t>
      </w:r>
      <w:r w:rsidR="00004D6A">
        <w:rPr>
          <w:rFonts w:ascii="Arial" w:hAnsi="Arial" w:cs="Arial"/>
          <w:sz w:val="24"/>
          <w:szCs w:val="24"/>
        </w:rPr>
        <w:t xml:space="preserve">dditional business </w:t>
      </w:r>
      <w:r w:rsidR="006F1293">
        <w:rPr>
          <w:rFonts w:ascii="Arial" w:hAnsi="Arial" w:cs="Arial"/>
          <w:sz w:val="24"/>
          <w:szCs w:val="24"/>
        </w:rPr>
        <w:t xml:space="preserve">must be approved </w:t>
      </w:r>
      <w:r w:rsidR="00004D6A">
        <w:rPr>
          <w:rFonts w:ascii="Arial" w:hAnsi="Arial" w:cs="Arial"/>
          <w:sz w:val="24"/>
          <w:szCs w:val="24"/>
        </w:rPr>
        <w:t xml:space="preserve">by </w:t>
      </w:r>
      <w:r w:rsidR="006F1293">
        <w:rPr>
          <w:rFonts w:ascii="Arial" w:hAnsi="Arial" w:cs="Arial"/>
          <w:sz w:val="24"/>
          <w:szCs w:val="24"/>
        </w:rPr>
        <w:t xml:space="preserve">a </w:t>
      </w:r>
      <w:r w:rsidR="00004D6A">
        <w:rPr>
          <w:rFonts w:ascii="Arial" w:hAnsi="Arial" w:cs="Arial"/>
          <w:sz w:val="24"/>
          <w:szCs w:val="24"/>
        </w:rPr>
        <w:t>vote</w:t>
      </w:r>
      <w:r w:rsidR="00E433E5">
        <w:rPr>
          <w:rFonts w:ascii="Arial" w:hAnsi="Arial" w:cs="Arial"/>
          <w:sz w:val="24"/>
          <w:szCs w:val="24"/>
        </w:rPr>
        <w:t xml:space="preserve"> </w:t>
      </w:r>
      <w:r w:rsidR="00004D6A">
        <w:rPr>
          <w:rFonts w:ascii="Arial" w:hAnsi="Arial" w:cs="Arial"/>
          <w:sz w:val="24"/>
          <w:szCs w:val="24"/>
        </w:rPr>
        <w:t>if all members of the board are present.</w:t>
      </w:r>
    </w:p>
    <w:p w14:paraId="3AFD12D2" w14:textId="65E36187" w:rsidR="00D315CD" w:rsidRDefault="00D315CD" w:rsidP="00D315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9C15EE8" w14:textId="6A62D8CC" w:rsidR="001A05C4" w:rsidRDefault="001A05C4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6D24073D" w14:textId="08971B19" w:rsidR="001A05C4" w:rsidRDefault="001A05C4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14:paraId="08506048" w14:textId="30CBD463" w:rsidR="008F6F3A" w:rsidRPr="0035004F" w:rsidRDefault="008F6F3A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 xml:space="preserve">Call to order </w:t>
      </w:r>
    </w:p>
    <w:p w14:paraId="5F5EB4D9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91B310D" w14:textId="2A94476C" w:rsidR="0035004F" w:rsidRDefault="00D315CD" w:rsidP="00806614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Public Comments</w:t>
      </w:r>
    </w:p>
    <w:p w14:paraId="1CF6B2DB" w14:textId="77777777" w:rsidR="00806614" w:rsidRPr="00806614" w:rsidRDefault="00806614" w:rsidP="0080661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F14C8F7" w14:textId="74C7D423" w:rsidR="006A7DCB" w:rsidRPr="00BE00C0" w:rsidRDefault="00024835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color w:val="EE0000"/>
          <w:sz w:val="24"/>
          <w:szCs w:val="24"/>
        </w:rPr>
      </w:pPr>
      <w:bookmarkStart w:id="0" w:name="_Hlk98584018"/>
      <w:r w:rsidRPr="00BE00C0">
        <w:rPr>
          <w:rFonts w:ascii="Arial" w:hAnsi="Arial" w:cs="Arial"/>
          <w:b/>
          <w:bCs/>
          <w:color w:val="EE0000"/>
          <w:sz w:val="24"/>
          <w:szCs w:val="24"/>
        </w:rPr>
        <w:t>REVIEW AND APPROVE MOTION TO APPR</w:t>
      </w:r>
      <w:r w:rsidR="00E13167">
        <w:rPr>
          <w:rFonts w:ascii="Arial" w:hAnsi="Arial" w:cs="Arial"/>
          <w:b/>
          <w:bCs/>
          <w:color w:val="EE0000"/>
          <w:sz w:val="24"/>
          <w:szCs w:val="24"/>
        </w:rPr>
        <w:t>OVE PROPOSED ROAD MILLAGE RENEWAL</w:t>
      </w:r>
    </w:p>
    <w:p w14:paraId="7D3226EA" w14:textId="77777777" w:rsidR="00036B84" w:rsidRPr="00036B84" w:rsidRDefault="00036B84" w:rsidP="00036B8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bookmarkEnd w:id="0"/>
    <w:p w14:paraId="7BF956F9" w14:textId="255BB743" w:rsidR="00D315CD" w:rsidRPr="0035004F" w:rsidRDefault="00D315CD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Public Comment</w:t>
      </w:r>
    </w:p>
    <w:p w14:paraId="4A9245DA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78A7F4D" w14:textId="688EA518" w:rsidR="00D315CD" w:rsidRPr="0035004F" w:rsidRDefault="00D315CD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Board Comment</w:t>
      </w:r>
    </w:p>
    <w:p w14:paraId="43606EF2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9BAFAA6" w14:textId="4A78A648" w:rsidR="001E4014" w:rsidRDefault="00D315CD" w:rsidP="00EE2CD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Adjournment</w:t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</w:p>
    <w:p w14:paraId="1380D8EB" w14:textId="77777777" w:rsidR="00BE506D" w:rsidRPr="00BE506D" w:rsidRDefault="00BE506D" w:rsidP="00BE506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3E7825B" w14:textId="77777777" w:rsidR="00BE506D" w:rsidRDefault="00BE506D" w:rsidP="00BE506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085070C" w14:textId="77777777" w:rsidR="00BE506D" w:rsidRDefault="00BE506D" w:rsidP="00BE506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67F827A" w14:textId="77777777" w:rsidR="00BE506D" w:rsidRDefault="00BE506D" w:rsidP="00BE506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42E4CE6" w14:textId="77777777" w:rsidR="00BE506D" w:rsidRDefault="00BE506D" w:rsidP="00BE506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861148C" w14:textId="77777777" w:rsidR="00BE506D" w:rsidRDefault="00BE506D" w:rsidP="00BE506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AFFB901" w14:textId="77777777" w:rsidR="00BE506D" w:rsidRDefault="00BE506D" w:rsidP="00BE506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41F0723" w14:textId="77777777" w:rsidR="00BE506D" w:rsidRDefault="00BE506D" w:rsidP="00BE506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ACCD2CA" w14:textId="77777777" w:rsidR="00BE506D" w:rsidRDefault="00BE506D" w:rsidP="00BE506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E51971A" w14:textId="77777777" w:rsidR="00BE506D" w:rsidRDefault="00BE506D" w:rsidP="00BE506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B700D84" w14:textId="77777777" w:rsidR="00BE506D" w:rsidRDefault="00BE506D" w:rsidP="00BE506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1 Mill Renewal</w:t>
      </w:r>
      <w:r w:rsidRPr="002915DF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and Increase to </w:t>
      </w:r>
      <w:r w:rsidRPr="002915DF">
        <w:rPr>
          <w:b/>
          <w:bCs/>
          <w:sz w:val="44"/>
          <w:szCs w:val="44"/>
        </w:rPr>
        <w:t>Road Millage</w:t>
      </w:r>
    </w:p>
    <w:p w14:paraId="64C32751" w14:textId="77777777" w:rsidR="00BE506D" w:rsidRDefault="00BE506D" w:rsidP="00BE506D">
      <w:pPr>
        <w:spacing w:line="240" w:lineRule="auto"/>
        <w:rPr>
          <w:sz w:val="40"/>
          <w:szCs w:val="40"/>
        </w:rPr>
      </w:pPr>
    </w:p>
    <w:p w14:paraId="2DC82844" w14:textId="77777777" w:rsidR="00BE506D" w:rsidRPr="00AE266F" w:rsidRDefault="00BE506D" w:rsidP="00BE506D">
      <w:pPr>
        <w:spacing w:line="240" w:lineRule="auto"/>
        <w:rPr>
          <w:sz w:val="40"/>
          <w:szCs w:val="40"/>
        </w:rPr>
      </w:pPr>
      <w:r w:rsidRPr="00AE266F">
        <w:rPr>
          <w:sz w:val="40"/>
          <w:szCs w:val="40"/>
        </w:rPr>
        <w:t>This proposal provides funds for construction and maintenance of Torch Lake Township public roads for a period of six years. This proposal will renew and increase (offset the Headlee rollbacks) the previously levied millage (1 mill) passed by the electorate in 2022 which expires in 2026.</w:t>
      </w:r>
    </w:p>
    <w:p w14:paraId="72BD8A5F" w14:textId="77777777" w:rsidR="00BE506D" w:rsidRDefault="00BE506D" w:rsidP="00BE506D">
      <w:pPr>
        <w:spacing w:line="240" w:lineRule="auto"/>
        <w:rPr>
          <w:sz w:val="40"/>
          <w:szCs w:val="40"/>
        </w:rPr>
      </w:pPr>
    </w:p>
    <w:p w14:paraId="6C725E43" w14:textId="77777777" w:rsidR="00BE506D" w:rsidRDefault="00BE506D" w:rsidP="00BE506D">
      <w:pPr>
        <w:spacing w:line="240" w:lineRule="auto"/>
        <w:rPr>
          <w:sz w:val="40"/>
          <w:szCs w:val="40"/>
        </w:rPr>
      </w:pPr>
      <w:r w:rsidRPr="00AE266F">
        <w:rPr>
          <w:sz w:val="40"/>
          <w:szCs w:val="40"/>
        </w:rPr>
        <w:t>Shall the expiring previous voted increase in the tax limitations imposed under Article IX, Sec. 6 of the Michigan Constitution in Torch Lake Township, of 1 mills (1$ per $1,000 of taxable value), reduced to .9682 Mills ($0.9682 per $1,000 of taxable value) by the required millage rollbacks, be renewed and increased up to the original voted 1 mills ($1 per $1,000 of taxable value) and levied for six (6) years, 2027 through 2032 inclusive, for road construction and maintenance, raising an estimated $412,650.00 in the first year the millage is levied.</w:t>
      </w:r>
    </w:p>
    <w:p w14:paraId="7A972500" w14:textId="77777777" w:rsidR="00BE506D" w:rsidRPr="00AE266F" w:rsidRDefault="00BE506D" w:rsidP="00BE506D">
      <w:pPr>
        <w:spacing w:line="240" w:lineRule="auto"/>
        <w:ind w:left="2880" w:firstLine="720"/>
        <w:rPr>
          <w:sz w:val="40"/>
          <w:szCs w:val="40"/>
        </w:rPr>
      </w:pPr>
      <w:r w:rsidRPr="00AE266F">
        <w:rPr>
          <w:sz w:val="40"/>
          <w:szCs w:val="40"/>
        </w:rPr>
        <w:t>Yes     O</w:t>
      </w:r>
    </w:p>
    <w:p w14:paraId="13736A29" w14:textId="77777777" w:rsidR="00BE506D" w:rsidRPr="00AE266F" w:rsidRDefault="00BE506D" w:rsidP="00BE506D">
      <w:pPr>
        <w:spacing w:line="240" w:lineRule="auto"/>
        <w:rPr>
          <w:sz w:val="40"/>
          <w:szCs w:val="40"/>
        </w:rPr>
      </w:pPr>
      <w:r w:rsidRPr="00AE266F"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AE266F">
        <w:rPr>
          <w:sz w:val="40"/>
          <w:szCs w:val="40"/>
        </w:rPr>
        <w:t>No      O</w:t>
      </w:r>
    </w:p>
    <w:p w14:paraId="76052FB8" w14:textId="77777777" w:rsidR="00BE506D" w:rsidRPr="00BE506D" w:rsidRDefault="00BE506D" w:rsidP="00BE506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sectPr w:rsidR="00BE506D" w:rsidRPr="00BE506D" w:rsidSect="006462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E7C3C" w14:textId="77777777" w:rsidR="008E3135" w:rsidRDefault="008E3135" w:rsidP="00446C97">
      <w:pPr>
        <w:spacing w:after="0" w:line="240" w:lineRule="auto"/>
      </w:pPr>
      <w:r>
        <w:separator/>
      </w:r>
    </w:p>
  </w:endnote>
  <w:endnote w:type="continuationSeparator" w:id="0">
    <w:p w14:paraId="7517CA85" w14:textId="77777777" w:rsidR="008E3135" w:rsidRDefault="008E3135" w:rsidP="0044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6495" w14:textId="77777777" w:rsidR="00446C97" w:rsidRDefault="00446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14D5" w14:textId="77777777" w:rsidR="00446C97" w:rsidRDefault="00446C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B0E6" w14:textId="77777777" w:rsidR="00446C97" w:rsidRDefault="00446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3F1AD" w14:textId="77777777" w:rsidR="008E3135" w:rsidRDefault="008E3135" w:rsidP="00446C97">
      <w:pPr>
        <w:spacing w:after="0" w:line="240" w:lineRule="auto"/>
      </w:pPr>
      <w:r>
        <w:separator/>
      </w:r>
    </w:p>
  </w:footnote>
  <w:footnote w:type="continuationSeparator" w:id="0">
    <w:p w14:paraId="78F9C128" w14:textId="77777777" w:rsidR="008E3135" w:rsidRDefault="008E3135" w:rsidP="00446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7D2E" w14:textId="77777777" w:rsidR="00446C97" w:rsidRDefault="00446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8DEA" w14:textId="7485EB2E" w:rsidR="00446C97" w:rsidRDefault="00446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8972" w14:textId="77777777" w:rsidR="00446C97" w:rsidRDefault="00446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FA3"/>
    <w:multiLevelType w:val="hybridMultilevel"/>
    <w:tmpl w:val="D82A6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F6928"/>
    <w:multiLevelType w:val="hybridMultilevel"/>
    <w:tmpl w:val="F266C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D7246"/>
    <w:multiLevelType w:val="hybridMultilevel"/>
    <w:tmpl w:val="A59E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83252"/>
    <w:multiLevelType w:val="hybridMultilevel"/>
    <w:tmpl w:val="DD5EDE80"/>
    <w:lvl w:ilvl="0" w:tplc="0B38DB18">
      <w:numFmt w:val="bullet"/>
      <w:lvlText w:val="-"/>
      <w:lvlJc w:val="left"/>
      <w:pPr>
        <w:ind w:left="33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4" w15:restartNumberingAfterBreak="0">
    <w:nsid w:val="44F947C6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17EF8"/>
    <w:multiLevelType w:val="hybridMultilevel"/>
    <w:tmpl w:val="5D3C4D1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A7DCB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B1CDE"/>
    <w:multiLevelType w:val="hybridMultilevel"/>
    <w:tmpl w:val="9ADC6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D2DE1"/>
    <w:multiLevelType w:val="hybridMultilevel"/>
    <w:tmpl w:val="B9B01E3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FAC68CA"/>
    <w:multiLevelType w:val="hybridMultilevel"/>
    <w:tmpl w:val="A81CE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12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79442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8993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4599830">
    <w:abstractNumId w:val="8"/>
  </w:num>
  <w:num w:numId="5" w16cid:durableId="689995322">
    <w:abstractNumId w:val="1"/>
  </w:num>
  <w:num w:numId="6" w16cid:durableId="805663031">
    <w:abstractNumId w:val="4"/>
  </w:num>
  <w:num w:numId="7" w16cid:durableId="597718004">
    <w:abstractNumId w:val="5"/>
  </w:num>
  <w:num w:numId="8" w16cid:durableId="71120845">
    <w:abstractNumId w:val="6"/>
  </w:num>
  <w:num w:numId="9" w16cid:durableId="1992755054">
    <w:abstractNumId w:val="0"/>
  </w:num>
  <w:num w:numId="10" w16cid:durableId="1962875085">
    <w:abstractNumId w:val="3"/>
  </w:num>
  <w:num w:numId="11" w16cid:durableId="15349259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BD"/>
    <w:rsid w:val="00004D6A"/>
    <w:rsid w:val="000071D1"/>
    <w:rsid w:val="00013EC0"/>
    <w:rsid w:val="00023B1D"/>
    <w:rsid w:val="000247BD"/>
    <w:rsid w:val="00024835"/>
    <w:rsid w:val="00036B84"/>
    <w:rsid w:val="00050724"/>
    <w:rsid w:val="00066127"/>
    <w:rsid w:val="00090BAF"/>
    <w:rsid w:val="00091A90"/>
    <w:rsid w:val="00095580"/>
    <w:rsid w:val="000A5B24"/>
    <w:rsid w:val="000E5D58"/>
    <w:rsid w:val="000E7D36"/>
    <w:rsid w:val="000F175A"/>
    <w:rsid w:val="000F6EF3"/>
    <w:rsid w:val="0012027B"/>
    <w:rsid w:val="00125C04"/>
    <w:rsid w:val="0012712A"/>
    <w:rsid w:val="0013496D"/>
    <w:rsid w:val="00144511"/>
    <w:rsid w:val="001475BE"/>
    <w:rsid w:val="00173329"/>
    <w:rsid w:val="001739E3"/>
    <w:rsid w:val="001A05C4"/>
    <w:rsid w:val="001A57C3"/>
    <w:rsid w:val="001C3351"/>
    <w:rsid w:val="001C65BE"/>
    <w:rsid w:val="001D46B8"/>
    <w:rsid w:val="001E2BFB"/>
    <w:rsid w:val="001E4014"/>
    <w:rsid w:val="001E7BFC"/>
    <w:rsid w:val="00201669"/>
    <w:rsid w:val="00211A67"/>
    <w:rsid w:val="00211BDD"/>
    <w:rsid w:val="002476ED"/>
    <w:rsid w:val="00250C08"/>
    <w:rsid w:val="00286E5D"/>
    <w:rsid w:val="00287046"/>
    <w:rsid w:val="00295C53"/>
    <w:rsid w:val="002A48ED"/>
    <w:rsid w:val="002C25A0"/>
    <w:rsid w:val="002C4B49"/>
    <w:rsid w:val="002C52CE"/>
    <w:rsid w:val="002D01CB"/>
    <w:rsid w:val="002D470F"/>
    <w:rsid w:val="002E16B1"/>
    <w:rsid w:val="0034305F"/>
    <w:rsid w:val="0035004F"/>
    <w:rsid w:val="00352CF7"/>
    <w:rsid w:val="00361BFE"/>
    <w:rsid w:val="00376C10"/>
    <w:rsid w:val="003A15D7"/>
    <w:rsid w:val="003D5F78"/>
    <w:rsid w:val="003E4523"/>
    <w:rsid w:val="003F1BCC"/>
    <w:rsid w:val="003F7763"/>
    <w:rsid w:val="00401BBE"/>
    <w:rsid w:val="004303B0"/>
    <w:rsid w:val="00442ABD"/>
    <w:rsid w:val="00446C97"/>
    <w:rsid w:val="00447955"/>
    <w:rsid w:val="00461457"/>
    <w:rsid w:val="0049769D"/>
    <w:rsid w:val="004B3510"/>
    <w:rsid w:val="004C3255"/>
    <w:rsid w:val="004C74B6"/>
    <w:rsid w:val="004F0FC7"/>
    <w:rsid w:val="004F3798"/>
    <w:rsid w:val="00506797"/>
    <w:rsid w:val="0057103D"/>
    <w:rsid w:val="00596928"/>
    <w:rsid w:val="005B7B41"/>
    <w:rsid w:val="005C0D5C"/>
    <w:rsid w:val="005C409F"/>
    <w:rsid w:val="005D17E3"/>
    <w:rsid w:val="005D4DE5"/>
    <w:rsid w:val="005D6E97"/>
    <w:rsid w:val="006138DE"/>
    <w:rsid w:val="00622E55"/>
    <w:rsid w:val="006462D1"/>
    <w:rsid w:val="006655B7"/>
    <w:rsid w:val="00675447"/>
    <w:rsid w:val="006A2E46"/>
    <w:rsid w:val="006A4085"/>
    <w:rsid w:val="006A7DCB"/>
    <w:rsid w:val="006C0F24"/>
    <w:rsid w:val="006C5DA9"/>
    <w:rsid w:val="006F1293"/>
    <w:rsid w:val="0070720F"/>
    <w:rsid w:val="00725F97"/>
    <w:rsid w:val="007B6BFE"/>
    <w:rsid w:val="007C6CFA"/>
    <w:rsid w:val="007F639E"/>
    <w:rsid w:val="00806614"/>
    <w:rsid w:val="00824FDE"/>
    <w:rsid w:val="008337C1"/>
    <w:rsid w:val="008440B5"/>
    <w:rsid w:val="008E1FCC"/>
    <w:rsid w:val="008E3135"/>
    <w:rsid w:val="008F6F3A"/>
    <w:rsid w:val="00902C9F"/>
    <w:rsid w:val="00911E37"/>
    <w:rsid w:val="00923DC5"/>
    <w:rsid w:val="00950D3A"/>
    <w:rsid w:val="0099457D"/>
    <w:rsid w:val="009A0012"/>
    <w:rsid w:val="009D4154"/>
    <w:rsid w:val="009D4EE6"/>
    <w:rsid w:val="009E6CF5"/>
    <w:rsid w:val="00A24A93"/>
    <w:rsid w:val="00A4699E"/>
    <w:rsid w:val="00A50CCD"/>
    <w:rsid w:val="00A6145B"/>
    <w:rsid w:val="00AB1EAF"/>
    <w:rsid w:val="00AC4248"/>
    <w:rsid w:val="00AD6E62"/>
    <w:rsid w:val="00AE2F30"/>
    <w:rsid w:val="00AE3A1E"/>
    <w:rsid w:val="00AF3FD3"/>
    <w:rsid w:val="00B37726"/>
    <w:rsid w:val="00B751E7"/>
    <w:rsid w:val="00B832B5"/>
    <w:rsid w:val="00BB136F"/>
    <w:rsid w:val="00BB4BA8"/>
    <w:rsid w:val="00BD60F9"/>
    <w:rsid w:val="00BD7B45"/>
    <w:rsid w:val="00BE00C0"/>
    <w:rsid w:val="00BE506D"/>
    <w:rsid w:val="00C01873"/>
    <w:rsid w:val="00C249B1"/>
    <w:rsid w:val="00C348C0"/>
    <w:rsid w:val="00C43E4B"/>
    <w:rsid w:val="00C51147"/>
    <w:rsid w:val="00C635C8"/>
    <w:rsid w:val="00C82D84"/>
    <w:rsid w:val="00CE2A1D"/>
    <w:rsid w:val="00D07E4D"/>
    <w:rsid w:val="00D11713"/>
    <w:rsid w:val="00D315CD"/>
    <w:rsid w:val="00D6455E"/>
    <w:rsid w:val="00D664CD"/>
    <w:rsid w:val="00D75F5A"/>
    <w:rsid w:val="00D82A5A"/>
    <w:rsid w:val="00DB38E1"/>
    <w:rsid w:val="00DC1FAF"/>
    <w:rsid w:val="00DE2F5F"/>
    <w:rsid w:val="00E02C1C"/>
    <w:rsid w:val="00E02DB6"/>
    <w:rsid w:val="00E07C31"/>
    <w:rsid w:val="00E13167"/>
    <w:rsid w:val="00E214C5"/>
    <w:rsid w:val="00E433E5"/>
    <w:rsid w:val="00E529B7"/>
    <w:rsid w:val="00E56565"/>
    <w:rsid w:val="00E57D7C"/>
    <w:rsid w:val="00E76626"/>
    <w:rsid w:val="00E862C8"/>
    <w:rsid w:val="00E93A62"/>
    <w:rsid w:val="00E9454D"/>
    <w:rsid w:val="00EB3490"/>
    <w:rsid w:val="00EB7D1B"/>
    <w:rsid w:val="00EC17CA"/>
    <w:rsid w:val="00ED46C4"/>
    <w:rsid w:val="00ED6DC8"/>
    <w:rsid w:val="00EF63AB"/>
    <w:rsid w:val="00F007F9"/>
    <w:rsid w:val="00F17D6B"/>
    <w:rsid w:val="00F269E4"/>
    <w:rsid w:val="00F32380"/>
    <w:rsid w:val="00F5354D"/>
    <w:rsid w:val="00F84860"/>
    <w:rsid w:val="00F86F36"/>
    <w:rsid w:val="00F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05CD4"/>
  <w15:chartTrackingRefBased/>
  <w15:docId w15:val="{C47AA233-C328-4C47-BE47-36615F8F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E6CF5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styleId="Hyperlink">
    <w:name w:val="Hyperlink"/>
    <w:basedOn w:val="DefaultParagraphFont"/>
    <w:unhideWhenUsed/>
    <w:rsid w:val="00442ABD"/>
    <w:rPr>
      <w:color w:val="0000FF"/>
      <w:u w:val="single"/>
    </w:rPr>
  </w:style>
  <w:style w:type="paragraph" w:styleId="NoSpacing">
    <w:name w:val="No Spacing"/>
    <w:uiPriority w:val="1"/>
    <w:qFormat/>
    <w:rsid w:val="00442A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2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C97"/>
  </w:style>
  <w:style w:type="paragraph" w:styleId="Footer">
    <w:name w:val="footer"/>
    <w:basedOn w:val="Normal"/>
    <w:link w:val="Foot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C97"/>
  </w:style>
  <w:style w:type="paragraph" w:styleId="BalloonText">
    <w:name w:val="Balloon Text"/>
    <w:basedOn w:val="Normal"/>
    <w:link w:val="BalloonTextChar"/>
    <w:uiPriority w:val="99"/>
    <w:semiHidden/>
    <w:unhideWhenUsed/>
    <w:rsid w:val="00AE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3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71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5A82B8"/>
                                    <w:left w:val="single" w:sz="6" w:space="0" w:color="5A82B8"/>
                                    <w:bottom w:val="single" w:sz="6" w:space="0" w:color="5A82B8"/>
                                    <w:right w:val="single" w:sz="6" w:space="0" w:color="5A82B8"/>
                                  </w:divBdr>
                                  <w:divsChild>
                                    <w:div w:id="9563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8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9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8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3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torchlaketownshi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eadf2b-a7ed-49c1-a962-65fbf5d593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9E441EA02D418B559EFC0DA14129" ma:contentTypeVersion="5" ma:contentTypeDescription="Create a new document." ma:contentTypeScope="" ma:versionID="f8a82f9bd6273709f953faea2386654d">
  <xsd:schema xmlns:xsd="http://www.w3.org/2001/XMLSchema" xmlns:xs="http://www.w3.org/2001/XMLSchema" xmlns:p="http://schemas.microsoft.com/office/2006/metadata/properties" xmlns:ns3="dfeadf2b-a7ed-49c1-a962-65fbf5d59364" targetNamespace="http://schemas.microsoft.com/office/2006/metadata/properties" ma:root="true" ma:fieldsID="240d19446e4963d63b20926ea08affe1" ns3:_="">
    <xsd:import namespace="dfeadf2b-a7ed-49c1-a962-65fbf5d593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df2b-a7ed-49c1-a962-65fbf5d593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BA77B-C50C-41D6-8DB7-37C86F38473C}">
  <ds:schemaRefs>
    <ds:schemaRef ds:uri="http://schemas.microsoft.com/office/2006/metadata/properties"/>
    <ds:schemaRef ds:uri="http://schemas.microsoft.com/office/infopath/2007/PartnerControls"/>
    <ds:schemaRef ds:uri="dfeadf2b-a7ed-49c1-a962-65fbf5d59364"/>
  </ds:schemaRefs>
</ds:datastoreItem>
</file>

<file path=customXml/itemProps2.xml><?xml version="1.0" encoding="utf-8"?>
<ds:datastoreItem xmlns:ds="http://schemas.openxmlformats.org/officeDocument/2006/customXml" ds:itemID="{D89043F3-BB81-4816-BBD4-1176F7064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091A9-F2EC-4FE2-8F77-63B258038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adf2b-a7ed-49c1-a962-65fbf5d59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1518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supervisor@torchlaketownship.org</dc:creator>
  <cp:keywords/>
  <dc:description/>
  <cp:lastModifiedBy>Rita Service</cp:lastModifiedBy>
  <cp:revision>2</cp:revision>
  <cp:lastPrinted>2026-05-12T21:33:00Z</cp:lastPrinted>
  <dcterms:created xsi:type="dcterms:W3CDTF">2026-05-12T21:34:00Z</dcterms:created>
  <dcterms:modified xsi:type="dcterms:W3CDTF">2026-05-12T21:34:00Z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0x0101004EFF9E441EA02D418B559EFC0DA14129</vt:lpwstr>
  </property>
</Properties>
</file>